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9" w:rsidRDefault="0011209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38F8FF" wp14:editId="0BB4FE4B">
                <wp:simplePos x="0" y="0"/>
                <wp:positionH relativeFrom="margin">
                  <wp:align>right</wp:align>
                </wp:positionH>
                <wp:positionV relativeFrom="paragraph">
                  <wp:posOffset>3582206</wp:posOffset>
                </wp:positionV>
                <wp:extent cx="6429375" cy="1897039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897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6" w:rsidRPr="0011209B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1209B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Запись в группы (контакты для записи, условия записи)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F8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5.05pt;margin-top:282.05pt;width:506.25pt;height:149.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" filled="f" stroked="f">
                <v:textbox>
                  <w:txbxContent>
                    <w:p w:rsidR="00A33FC6" w:rsidRPr="0011209B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1209B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Запись в группы (контакты для записи, условия записи)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E9A231" wp14:editId="73000F15">
                <wp:simplePos x="0" y="0"/>
                <wp:positionH relativeFrom="margin">
                  <wp:posOffset>252379</wp:posOffset>
                </wp:positionH>
                <wp:positionV relativeFrom="paragraph">
                  <wp:posOffset>2940818</wp:posOffset>
                </wp:positionV>
                <wp:extent cx="6495766" cy="1078173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766" cy="107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6" w:rsidRPr="0011209B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1209B">
                              <w:rPr>
                                <w:rFonts w:ascii="Cambria" w:hAnsi="Cambria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 w:rsidRPr="0011209B">
                              <w:rPr>
                                <w:rFonts w:ascii="Charlemagne Std" w:hAnsi="Charlemagne Std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11209B">
                              <w:rPr>
                                <w:rFonts w:ascii="Charlemagne Std" w:hAnsi="Charlemagne Std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объединения</w:t>
                            </w:r>
                            <w:r w:rsidRPr="0011209B">
                              <w:rPr>
                                <w:rFonts w:ascii="Charlemagne Std" w:hAnsi="Charlemagne Std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A231" id="_x0000_s1027" type="#_x0000_t202" style="position:absolute;margin-left:19.85pt;margin-top:231.55pt;width:511.5pt;height:8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" filled="f" stroked="f">
                <v:textbox>
                  <w:txbxContent>
                    <w:p w:rsidR="00A33FC6" w:rsidRPr="0011209B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1209B">
                        <w:rPr>
                          <w:rFonts w:ascii="Cambria" w:hAnsi="Cambria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 w:rsidRPr="0011209B">
                        <w:rPr>
                          <w:rFonts w:ascii="Charlemagne Std" w:hAnsi="Charlemagne Std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11209B">
                        <w:rPr>
                          <w:rFonts w:ascii="Cambria" w:hAnsi="Cambria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11209B">
                        <w:rPr>
                          <w:rFonts w:ascii="Charlemagne Std" w:hAnsi="Charlemagne Std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209B">
                        <w:rPr>
                          <w:rFonts w:ascii="Cambria" w:hAnsi="Cambria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объединения</w:t>
                      </w:r>
                      <w:r w:rsidRPr="0011209B">
                        <w:rPr>
                          <w:rFonts w:ascii="Charlemagne Std" w:hAnsi="Charlemagne Std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20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9744" behindDoc="1" locked="0" layoutInCell="1" allowOverlap="1" wp14:anchorId="644F9E4D" wp14:editId="5D78CB9C">
            <wp:simplePos x="0" y="0"/>
            <wp:positionH relativeFrom="margin">
              <wp:align>right</wp:align>
            </wp:positionH>
            <wp:positionV relativeFrom="paragraph">
              <wp:posOffset>4878279</wp:posOffset>
            </wp:positionV>
            <wp:extent cx="6645910" cy="3960877"/>
            <wp:effectExtent l="0" t="0" r="2540" b="1905"/>
            <wp:wrapNone/>
            <wp:docPr id="9" name="Рисунок 9" descr="D:\Тихова\Тихова\Заявка на ип 2019\Для редактора\Виды СПб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хова\Тихова\Заявка на ип 2019\Для редактора\Виды СПб\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60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E39911" wp14:editId="4F741E61">
                <wp:simplePos x="0" y="0"/>
                <wp:positionH relativeFrom="margin">
                  <wp:align>center</wp:align>
                </wp:positionH>
                <wp:positionV relativeFrom="paragraph">
                  <wp:posOffset>8686772</wp:posOffset>
                </wp:positionV>
                <wp:extent cx="5950585" cy="818515"/>
                <wp:effectExtent l="0" t="0" r="0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0F3B09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</w:pP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Здесь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можно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указать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стоимость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или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график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проведения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9911" id="_x0000_s1028" type="#_x0000_t202" style="position:absolute;margin-left:0;margin-top:684pt;width:468.55pt;height:64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" filled="f" stroked="f">
                <v:textbox>
                  <w:txbxContent>
                    <w:p w:rsidR="005D5405" w:rsidRPr="000F3B09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sz w:val="44"/>
                        </w:rPr>
                      </w:pP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Здесь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можно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указать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стоимость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или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график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проведения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занятий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DD1B20" w:rsidRPr="00DD1B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8720" behindDoc="1" locked="0" layoutInCell="1" allowOverlap="1" wp14:anchorId="34BE5D29" wp14:editId="0608B348">
            <wp:simplePos x="0" y="0"/>
            <wp:positionH relativeFrom="column">
              <wp:posOffset>-443552</wp:posOffset>
            </wp:positionH>
            <wp:positionV relativeFrom="paragraph">
              <wp:posOffset>-457201</wp:posOffset>
            </wp:positionV>
            <wp:extent cx="7560310" cy="10672549"/>
            <wp:effectExtent l="0" t="0" r="2540" b="0"/>
            <wp:wrapNone/>
            <wp:docPr id="8" name="Рисунок 8" descr="D:\Тихова\Тихова\Заявка на ип 2019\Для редактора\Виды СПб\product_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хова\Тихова\Заявка на ип 2019\Для редактора\Виды СПб\product_img_7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563" cy="1068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7096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D28C47" wp14:editId="265C3F56">
                <wp:simplePos x="0" y="0"/>
                <wp:positionH relativeFrom="margin">
                  <wp:posOffset>-157480</wp:posOffset>
                </wp:positionH>
                <wp:positionV relativeFrom="paragraph">
                  <wp:posOffset>129540</wp:posOffset>
                </wp:positionV>
                <wp:extent cx="1952625" cy="80518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EAA" w:rsidRPr="0011209B" w:rsidRDefault="00352EAA" w:rsidP="00352EAA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</w:pPr>
                            <w:proofErr w:type="gramStart"/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Логотип</w:t>
                            </w:r>
                            <w:r w:rsidRPr="0011209B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 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организации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8C47" id="_x0000_s1029" type="#_x0000_t202" style="position:absolute;margin-left:-12.4pt;margin-top:10.2pt;width:153.75pt;height:6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" filled="f" stroked="f">
                <v:textbox>
                  <w:txbxContent>
                    <w:p w:rsidR="00352EAA" w:rsidRPr="0011209B" w:rsidRDefault="00352EAA" w:rsidP="00352EAA">
                      <w:pPr>
                        <w:jc w:val="center"/>
                        <w:rPr>
                          <w:rFonts w:ascii="Charlemagne Std" w:hAnsi="Charlemagne Std"/>
                          <w:b/>
                          <w:sz w:val="40"/>
                        </w:rPr>
                      </w:pPr>
                      <w:proofErr w:type="gramStart"/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Логотип</w:t>
                      </w:r>
                      <w:r w:rsidRPr="0011209B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 </w:t>
                      </w:r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организации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96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67AEB" wp14:editId="79D6577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238625" cy="777875"/>
                <wp:effectExtent l="0" t="0" r="0" b="31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77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11209B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</w:pPr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Название</w:t>
                            </w:r>
                            <w:r w:rsidRPr="0011209B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вашей</w:t>
                            </w:r>
                            <w:r w:rsidRPr="0011209B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образовательной</w:t>
                            </w:r>
                            <w:r w:rsidRPr="0011209B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7AEB" id="_x0000_s1030" type="#_x0000_t202" style="position:absolute;margin-left:282.55pt;margin-top:10.5pt;width:333.75pt;height:6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" filled="f" stroked="f">
                <v:textbox>
                  <w:txbxContent>
                    <w:p w:rsidR="005D5405" w:rsidRPr="0011209B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sz w:val="40"/>
                        </w:rPr>
                      </w:pPr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Название</w:t>
                      </w:r>
                      <w:r w:rsidRPr="0011209B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</w:t>
                      </w:r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вашей</w:t>
                      </w:r>
                      <w:r w:rsidRPr="0011209B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</w:t>
                      </w:r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образовательной</w:t>
                      </w:r>
                      <w:r w:rsidRPr="0011209B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</w:t>
                      </w:r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96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E59498" wp14:editId="38825F84">
                <wp:simplePos x="0" y="0"/>
                <wp:positionH relativeFrom="margin">
                  <wp:posOffset>1489928</wp:posOffset>
                </wp:positionH>
                <wp:positionV relativeFrom="paragraph">
                  <wp:posOffset>2616531</wp:posOffset>
                </wp:positionV>
                <wp:extent cx="4238625" cy="6191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11209B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8"/>
                              </w:rPr>
                            </w:pPr>
                            <w:proofErr w:type="gramStart"/>
                            <w:r w:rsidRPr="0011209B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детей</w:t>
                            </w:r>
                            <w:proofErr w:type="gramEnd"/>
                            <w:r w:rsidRPr="0011209B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 xml:space="preserve"> с ____ до 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9498" id="_x0000_s1031" type="#_x0000_t202" style="position:absolute;margin-left:117.3pt;margin-top:206.05pt;width:333.7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" filled="f" stroked="f">
                <v:textbox>
                  <w:txbxContent>
                    <w:p w:rsidR="005D5405" w:rsidRPr="0011209B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sz w:val="48"/>
                        </w:rPr>
                      </w:pPr>
                      <w:proofErr w:type="gramStart"/>
                      <w:r w:rsidRPr="0011209B">
                        <w:rPr>
                          <w:rFonts w:ascii="Cambria" w:hAnsi="Cambria" w:cs="Cambria"/>
                          <w:b/>
                          <w:sz w:val="48"/>
                        </w:rPr>
                        <w:t>детей</w:t>
                      </w:r>
                      <w:proofErr w:type="gramEnd"/>
                      <w:r w:rsidRPr="0011209B">
                        <w:rPr>
                          <w:rFonts w:ascii="Cambria" w:hAnsi="Cambria" w:cs="Cambria"/>
                          <w:b/>
                          <w:sz w:val="48"/>
                        </w:rPr>
                        <w:t xml:space="preserve"> с ____ до ____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96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970BB0" wp14:editId="49A85CBE">
                <wp:simplePos x="0" y="0"/>
                <wp:positionH relativeFrom="margin">
                  <wp:posOffset>1501396</wp:posOffset>
                </wp:positionH>
                <wp:positionV relativeFrom="paragraph">
                  <wp:posOffset>1757007</wp:posOffset>
                </wp:positionV>
                <wp:extent cx="4238625" cy="7048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37096F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37096F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объявляет</w:t>
                            </w:r>
                            <w:proofErr w:type="gramEnd"/>
                            <w:r w:rsidRPr="0037096F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набор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0BB0" id="_x0000_s1032" type="#_x0000_t202" style="position:absolute;margin-left:118.2pt;margin-top:138.35pt;width:333.75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" filled="f" stroked="f">
                <v:textbox>
                  <w:txbxContent>
                    <w:p w:rsidR="005D5405" w:rsidRPr="0037096F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37096F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объявляет</w:t>
                      </w:r>
                      <w:proofErr w:type="gramEnd"/>
                      <w:r w:rsidRPr="0037096F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набор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EAA" w:rsidRPr="00352E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E33C9" w:rsidSect="005D5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C3"/>
    <w:rsid w:val="000F3B09"/>
    <w:rsid w:val="0011209B"/>
    <w:rsid w:val="002E33C9"/>
    <w:rsid w:val="00352EAA"/>
    <w:rsid w:val="0037096F"/>
    <w:rsid w:val="0048623D"/>
    <w:rsid w:val="005D5405"/>
    <w:rsid w:val="00794EE2"/>
    <w:rsid w:val="00A33FC6"/>
    <w:rsid w:val="00C07FC3"/>
    <w:rsid w:val="00D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D7BC-BE2F-4A39-ADBC-C186B84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2019-05-13T11:27:00Z</dcterms:created>
  <dcterms:modified xsi:type="dcterms:W3CDTF">2019-08-21T10:46:00Z</dcterms:modified>
</cp:coreProperties>
</file>